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26" w:rsidRDefault="00C26A26" w:rsidP="009F3E0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3E0C" w:rsidRPr="0048509E" w:rsidRDefault="009F3E0C" w:rsidP="009F3E0C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Қысқа мерзімді жоспар</w:t>
      </w:r>
    </w:p>
    <w:tbl>
      <w:tblPr>
        <w:tblStyle w:val="20"/>
        <w:tblpPr w:leftFromText="180" w:rightFromText="180" w:vertAnchor="text" w:tblpXSpec="center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2885"/>
        <w:gridCol w:w="1843"/>
        <w:gridCol w:w="1134"/>
        <w:gridCol w:w="1417"/>
      </w:tblGrid>
      <w:tr w:rsidR="009F3E0C" w:rsidRPr="0048509E" w:rsidTr="00D03AB3">
        <w:tc>
          <w:tcPr>
            <w:tcW w:w="3636" w:type="dxa"/>
            <w:gridSpan w:val="2"/>
          </w:tcPr>
          <w:p w:rsidR="009F3E0C" w:rsidRPr="0048509E" w:rsidRDefault="009F3E0C" w:rsidP="00D03A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279" w:type="dxa"/>
            <w:gridSpan w:val="4"/>
          </w:tcPr>
          <w:p w:rsidR="009F3E0C" w:rsidRPr="0048509E" w:rsidRDefault="009F3E0C" w:rsidP="00D03AB3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№45 «1-Май» жом</w:t>
            </w:r>
          </w:p>
        </w:tc>
      </w:tr>
      <w:tr w:rsidR="009F3E0C" w:rsidRPr="0048509E" w:rsidTr="00D03AB3">
        <w:tc>
          <w:tcPr>
            <w:tcW w:w="3636" w:type="dxa"/>
            <w:gridSpan w:val="2"/>
          </w:tcPr>
          <w:p w:rsidR="009F3E0C" w:rsidRPr="0048509E" w:rsidRDefault="009F3E0C" w:rsidP="00D03A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79" w:type="dxa"/>
            <w:gridSpan w:val="4"/>
          </w:tcPr>
          <w:p w:rsidR="009F3E0C" w:rsidRPr="0048509E" w:rsidRDefault="009F3E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9F3E0C" w:rsidRPr="00C26A26" w:rsidTr="00D03AB3">
        <w:tc>
          <w:tcPr>
            <w:tcW w:w="3636" w:type="dxa"/>
            <w:gridSpan w:val="2"/>
          </w:tcPr>
          <w:p w:rsidR="009F3E0C" w:rsidRPr="0048509E" w:rsidRDefault="009F3E0C" w:rsidP="00D03A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79" w:type="dxa"/>
            <w:gridSpan w:val="4"/>
          </w:tcPr>
          <w:p w:rsidR="009F3E0C" w:rsidRPr="0048509E" w:rsidRDefault="009F3E0C" w:rsidP="00D03A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7.2 Отарлау және ұлт-азаттық  күрес</w:t>
            </w:r>
          </w:p>
        </w:tc>
      </w:tr>
      <w:tr w:rsidR="009F3E0C" w:rsidRPr="0048509E" w:rsidTr="00D03AB3">
        <w:tc>
          <w:tcPr>
            <w:tcW w:w="3636" w:type="dxa"/>
            <w:gridSpan w:val="2"/>
          </w:tcPr>
          <w:p w:rsidR="009F3E0C" w:rsidRPr="0048509E" w:rsidRDefault="009F3E0C" w:rsidP="00D03A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79" w:type="dxa"/>
            <w:gridSpan w:val="4"/>
          </w:tcPr>
          <w:p w:rsidR="009F3E0C" w:rsidRPr="0048509E" w:rsidRDefault="009F3E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Дилноза Согимбекова</w:t>
            </w:r>
          </w:p>
        </w:tc>
      </w:tr>
      <w:tr w:rsidR="009F3E0C" w:rsidRPr="0048509E" w:rsidTr="00D03AB3">
        <w:tc>
          <w:tcPr>
            <w:tcW w:w="3636" w:type="dxa"/>
            <w:gridSpan w:val="2"/>
          </w:tcPr>
          <w:p w:rsidR="009F3E0C" w:rsidRPr="0048509E" w:rsidRDefault="009F3E0C" w:rsidP="00D03A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24.11.2021ж</w:t>
            </w:r>
          </w:p>
        </w:tc>
        <w:tc>
          <w:tcPr>
            <w:tcW w:w="7279" w:type="dxa"/>
            <w:gridSpan w:val="4"/>
          </w:tcPr>
          <w:p w:rsidR="009F3E0C" w:rsidRPr="0048509E" w:rsidRDefault="009F3E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24.11.2021ж</w:t>
            </w:r>
          </w:p>
        </w:tc>
      </w:tr>
      <w:tr w:rsidR="00803A8A" w:rsidRPr="0048509E" w:rsidTr="00234465">
        <w:tc>
          <w:tcPr>
            <w:tcW w:w="3636" w:type="dxa"/>
            <w:gridSpan w:val="2"/>
          </w:tcPr>
          <w:p w:rsidR="00803A8A" w:rsidRPr="0048509E" w:rsidRDefault="00803A8A" w:rsidP="00803A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7279" w:type="dxa"/>
            <w:gridSpan w:val="4"/>
          </w:tcPr>
          <w:p w:rsidR="00803A8A" w:rsidRPr="00803A8A" w:rsidRDefault="00803A8A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В</w:t>
            </w:r>
          </w:p>
        </w:tc>
      </w:tr>
      <w:tr w:rsidR="009F3E0C" w:rsidRPr="00C26A26" w:rsidTr="00803A8A">
        <w:tc>
          <w:tcPr>
            <w:tcW w:w="3636" w:type="dxa"/>
            <w:gridSpan w:val="2"/>
          </w:tcPr>
          <w:p w:rsidR="009F3E0C" w:rsidRPr="0048509E" w:rsidRDefault="009F3E0C" w:rsidP="00D03A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79" w:type="dxa"/>
            <w:gridSpan w:val="4"/>
            <w:tcBorders>
              <w:top w:val="nil"/>
            </w:tcBorders>
          </w:tcPr>
          <w:p w:rsidR="009F3E0C" w:rsidRPr="0048509E" w:rsidRDefault="009F3E0C" w:rsidP="00D03AB3">
            <w:pPr>
              <w:tabs>
                <w:tab w:val="left" w:pos="33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Сырым Датұлы бастаған ұлт-азаттық қозғалыс.</w:t>
            </w:r>
          </w:p>
          <w:p w:rsidR="009F3E0C" w:rsidRPr="0048509E" w:rsidRDefault="009F3E0C" w:rsidP="00D03AB3">
            <w:pPr>
              <w:tabs>
                <w:tab w:val="left" w:pos="3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сұрағы: Сырым Датұлы Кіші жүз қазақтарының қандай құқықтарын қорғауды көздеді?</w:t>
            </w:r>
          </w:p>
        </w:tc>
      </w:tr>
      <w:tr w:rsidR="009F3E0C" w:rsidRPr="00C26A26" w:rsidTr="00D03AB3">
        <w:tc>
          <w:tcPr>
            <w:tcW w:w="3636" w:type="dxa"/>
            <w:gridSpan w:val="2"/>
          </w:tcPr>
          <w:p w:rsidR="009F3E0C" w:rsidRPr="0048509E" w:rsidRDefault="009F3E0C" w:rsidP="00D03A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79" w:type="dxa"/>
            <w:gridSpan w:val="4"/>
          </w:tcPr>
          <w:p w:rsidR="009F3E0C" w:rsidRPr="0048509E" w:rsidRDefault="009F3E0C" w:rsidP="00D03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7.3.1.5 халықтың отаршылдыққа қарсы ұлт-азаттық күресінің себеп-салдарын анықтау</w:t>
            </w:r>
          </w:p>
          <w:p w:rsidR="009F3E0C" w:rsidRPr="0048509E" w:rsidRDefault="009F3E0C" w:rsidP="00D03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7.3.1.6 ұлт-азаттық көтеріліс басшыларының рөліне баға беру</w:t>
            </w:r>
          </w:p>
        </w:tc>
      </w:tr>
      <w:tr w:rsidR="009F3E0C" w:rsidRPr="00C26A26" w:rsidTr="00D03AB3">
        <w:tc>
          <w:tcPr>
            <w:tcW w:w="3636" w:type="dxa"/>
            <w:gridSpan w:val="2"/>
          </w:tcPr>
          <w:p w:rsidR="009F3E0C" w:rsidRPr="0048509E" w:rsidRDefault="009F3E0C" w:rsidP="00D03A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279" w:type="dxa"/>
            <w:gridSpan w:val="4"/>
          </w:tcPr>
          <w:p w:rsidR="009F3E0C" w:rsidRPr="0048509E" w:rsidRDefault="009F3E0C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Бұл сабақ арқылы оқушылар Сырым Датұлы бастаған ұлт – азаттық көтерілістің себеп-салдарымен анықтайды </w:t>
            </w:r>
          </w:p>
        </w:tc>
      </w:tr>
      <w:tr w:rsidR="009F3E0C" w:rsidRPr="0048509E" w:rsidTr="00D03AB3">
        <w:trPr>
          <w:trHeight w:val="256"/>
        </w:trPr>
        <w:tc>
          <w:tcPr>
            <w:tcW w:w="10915" w:type="dxa"/>
            <w:gridSpan w:val="6"/>
          </w:tcPr>
          <w:p w:rsidR="009F3E0C" w:rsidRPr="0048509E" w:rsidRDefault="009F3E0C" w:rsidP="00D03A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9F3E0C" w:rsidRPr="0048509E" w:rsidTr="00D03AB3">
        <w:tc>
          <w:tcPr>
            <w:tcW w:w="1242" w:type="dxa"/>
          </w:tcPr>
          <w:p w:rsidR="009F3E0C" w:rsidRPr="0048509E" w:rsidRDefault="009F3E0C" w:rsidP="00D0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5279" w:type="dxa"/>
            <w:gridSpan w:val="2"/>
            <w:tcBorders>
              <w:right w:val="single" w:sz="4" w:space="0" w:color="auto"/>
            </w:tcBorders>
          </w:tcPr>
          <w:p w:rsidR="009F3E0C" w:rsidRPr="0048509E" w:rsidRDefault="009F3E0C" w:rsidP="00D0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F3E0C" w:rsidRPr="0048509E" w:rsidRDefault="009F3E0C" w:rsidP="00D0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E0C" w:rsidRPr="0048509E" w:rsidRDefault="009F3E0C" w:rsidP="00D0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F3E0C" w:rsidRPr="0048509E" w:rsidRDefault="009F3E0C" w:rsidP="00D0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9F3E0C" w:rsidRPr="0048509E" w:rsidTr="00D03AB3">
        <w:trPr>
          <w:trHeight w:val="1943"/>
        </w:trPr>
        <w:tc>
          <w:tcPr>
            <w:tcW w:w="1242" w:type="dxa"/>
            <w:tcBorders>
              <w:bottom w:val="single" w:sz="4" w:space="0" w:color="auto"/>
            </w:tcBorders>
          </w:tcPr>
          <w:p w:rsidR="009F3E0C" w:rsidRPr="0048509E" w:rsidRDefault="009F3E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9F3E0C" w:rsidRPr="0048509E" w:rsidRDefault="009F3E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9F3E0C" w:rsidRPr="0048509E" w:rsidRDefault="009F3E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F30451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3мин</w:t>
            </w:r>
          </w:p>
          <w:p w:rsidR="009F3E0C" w:rsidRPr="0048509E" w:rsidRDefault="009F3E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9F3E0C" w:rsidRDefault="00F30451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3мин</w:t>
            </w:r>
          </w:p>
          <w:p w:rsidR="00F30451" w:rsidRDefault="00F30451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0451" w:rsidRPr="0048509E" w:rsidRDefault="00F30451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3мин</w:t>
            </w:r>
          </w:p>
        </w:tc>
        <w:tc>
          <w:tcPr>
            <w:tcW w:w="5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6403" w:rsidRDefault="00836403" w:rsidP="00D03AB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364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Сәлемдесу .Тілек айту арқылы психологиялық ахуал қалыптастыру.</w:t>
            </w:r>
          </w:p>
          <w:p w:rsidR="00836403" w:rsidRDefault="00836403" w:rsidP="00D03AB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«1,16,30,25» сандары арқылы топқа бөлу</w:t>
            </w:r>
          </w:p>
          <w:p w:rsidR="00BF222B" w:rsidRPr="00BF222B" w:rsidRDefault="00BF222B" w:rsidP="00D03AB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F222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1топ-«шаруалар»</w:t>
            </w:r>
          </w:p>
          <w:p w:rsidR="00836403" w:rsidRPr="00BF222B" w:rsidRDefault="00BF222B" w:rsidP="00D03AB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F222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2топ-«рубасылар»</w:t>
            </w:r>
          </w:p>
          <w:p w:rsidR="00BF222B" w:rsidRPr="00BF222B" w:rsidRDefault="00BF222B" w:rsidP="00D03AB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F222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3топ- «старшиндар»</w:t>
            </w:r>
          </w:p>
          <w:p w:rsidR="00BF222B" w:rsidRPr="00BF222B" w:rsidRDefault="00BF222B" w:rsidP="00D03AB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F222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 топ-«билер»</w:t>
            </w:r>
          </w:p>
          <w:p w:rsidR="009F3E0C" w:rsidRPr="0048509E" w:rsidRDefault="009F3E0C" w:rsidP="00D03AB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Өткен материалмен байланыстыру.</w:t>
            </w:r>
          </w:p>
          <w:p w:rsidR="00836403" w:rsidRDefault="009F3E0C" w:rsidP="00D03AB3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Қызығушылықты ояту. «Миға шабуыл» </w:t>
            </w:r>
          </w:p>
          <w:p w:rsidR="009F3E0C" w:rsidRPr="0048509E" w:rsidRDefault="00836403" w:rsidP="00D03AB3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«Кім тапқыр» ойыны</w:t>
            </w:r>
          </w:p>
          <w:p w:rsidR="00836403" w:rsidRDefault="00836403" w:rsidP="00D03AB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36403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0D2F5095" wp14:editId="6B332491">
                  <wp:extent cx="3094074" cy="1265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4507" cy="1265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222B" w:rsidRPr="0048509E" w:rsidRDefault="00BF222B" w:rsidP="00BF22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BF22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E46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Суреттер</w:t>
            </w:r>
            <w:r w:rsidR="00AE46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F22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галереясы»</w:t>
            </w:r>
            <w:r w:rsidR="00AE46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F22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әдісі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арқылы о</w:t>
            </w:r>
            <w:r w:rsidRPr="004850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қушылардың болжам жауаптары тыңдалып,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жаңа </w:t>
            </w:r>
            <w:r w:rsidRPr="004850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сабақ тақырыбы анықталады. </w:t>
            </w:r>
          </w:p>
          <w:p w:rsidR="009F3E0C" w:rsidRPr="0048509E" w:rsidRDefault="00AE463A" w:rsidP="00D03AB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E463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36EF74E7" wp14:editId="1B6495B1">
                  <wp:extent cx="3147237" cy="1402796"/>
                  <wp:effectExtent l="0" t="0" r="0" b="6985"/>
                  <wp:docPr id="3074" name="Picture 2" descr="C:\Users\Dilnoza\Desktop\Срым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Dilnoza\Desktop\Срым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996" cy="140313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36403" w:rsidRDefault="00836403" w:rsidP="00D03AB3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амандасады</w:t>
            </w:r>
          </w:p>
          <w:p w:rsidR="00BF222B" w:rsidRDefault="00BF222B" w:rsidP="00D03AB3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Тілек айтып,топқа бөлінеді</w:t>
            </w:r>
          </w:p>
          <w:p w:rsidR="00BF222B" w:rsidRDefault="00BF222B" w:rsidP="00D03AB3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222B" w:rsidRDefault="00BF222B" w:rsidP="00BF222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BF222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:rsidR="009F3E0C" w:rsidRPr="0048509E" w:rsidRDefault="009F3E0C" w:rsidP="00D03A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:rsidR="009F3E0C" w:rsidRDefault="009F3E0C" w:rsidP="00D03AB3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222B" w:rsidRDefault="00BF222B" w:rsidP="00D03AB3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222B" w:rsidRPr="0048509E" w:rsidRDefault="00BF222B" w:rsidP="00D03AB3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суреттерге қарап өз ойларын айтады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F3E0C" w:rsidRDefault="009F3E0C" w:rsidP="00D03AB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F222B" w:rsidRDefault="00BF222B" w:rsidP="00D03AB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F222B" w:rsidRDefault="00BF222B" w:rsidP="00D03AB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F222B" w:rsidRDefault="00BF222B" w:rsidP="00D03AB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F222B" w:rsidRDefault="00BF222B" w:rsidP="00D03AB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F222B" w:rsidRDefault="00BF222B" w:rsidP="00D03AB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F222B" w:rsidRDefault="00BF222B" w:rsidP="00D03AB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F222B" w:rsidRDefault="00BF222B" w:rsidP="00D03AB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F222B" w:rsidRDefault="00BF222B" w:rsidP="00D03AB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F222B" w:rsidRDefault="00BF222B" w:rsidP="00D03AB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F222B" w:rsidRDefault="00BF222B" w:rsidP="00D03AB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смайликтер</w:t>
            </w:r>
          </w:p>
          <w:p w:rsidR="00BF222B" w:rsidRDefault="00BF222B" w:rsidP="00D03AB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F222B" w:rsidRDefault="00BF222B" w:rsidP="00D03AB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F222B" w:rsidRDefault="00BF222B" w:rsidP="00D03AB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F222B" w:rsidRDefault="00BF222B" w:rsidP="00D03AB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F222B" w:rsidRDefault="00BF222B" w:rsidP="00D03AB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F222B" w:rsidRDefault="00BF222B" w:rsidP="00D03AB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F222B" w:rsidRDefault="00BF222B" w:rsidP="00D03AB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F222B" w:rsidRDefault="00BF222B" w:rsidP="00D03AB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F222B" w:rsidRDefault="00BF222B" w:rsidP="00D03AB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F222B" w:rsidRPr="0048509E" w:rsidRDefault="00BF222B" w:rsidP="00D03AB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9F3E0C" w:rsidRDefault="009F3E0C" w:rsidP="00D03AB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 кестелер</w:t>
            </w:r>
          </w:p>
          <w:p w:rsidR="00682943" w:rsidRDefault="00682943" w:rsidP="00D03AB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943" w:rsidRDefault="00682943" w:rsidP="00D03AB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943" w:rsidRDefault="00682943" w:rsidP="00D03AB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943" w:rsidRDefault="00682943" w:rsidP="00D03AB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943" w:rsidRDefault="00682943" w:rsidP="00D03AB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943" w:rsidRDefault="00682943" w:rsidP="00D03AB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943" w:rsidRDefault="00682943" w:rsidP="00D03AB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943" w:rsidRDefault="00682943" w:rsidP="00D03AB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943" w:rsidRPr="0048509E" w:rsidRDefault="00682943" w:rsidP="00D03AB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9F3E0C" w:rsidRPr="0048509E" w:rsidTr="00D03AB3">
        <w:trPr>
          <w:trHeight w:val="142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F3E0C" w:rsidRDefault="009F3E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F30451" w:rsidRDefault="00F30451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</w:t>
            </w: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Pr="0048509E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15мин</w:t>
            </w:r>
          </w:p>
          <w:p w:rsidR="009F3E0C" w:rsidRPr="0048509E" w:rsidRDefault="009F3E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Default="009F3E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682943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D3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</w:t>
            </w: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775" w:rsidRPr="0048509E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0C" w:rsidRPr="0048509E" w:rsidRDefault="009F3E0C" w:rsidP="00D03AB3">
            <w:pPr>
              <w:tabs>
                <w:tab w:val="left" w:pos="0"/>
                <w:tab w:val="left" w:pos="375"/>
              </w:tabs>
              <w:contextualSpacing/>
              <w:jc w:val="both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Зерттеу сұрақтары</w:t>
            </w:r>
            <w:r w:rsidRPr="0048509E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p w:rsidR="009F3E0C" w:rsidRPr="0048509E" w:rsidRDefault="009F3E0C" w:rsidP="009F3E0C">
            <w:pPr>
              <w:numPr>
                <w:ilvl w:val="0"/>
                <w:numId w:val="12"/>
              </w:numPr>
              <w:tabs>
                <w:tab w:val="left" w:pos="0"/>
                <w:tab w:val="left" w:pos="375"/>
              </w:tabs>
              <w:contextualSpacing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С. Датұлы  қазақтардың қандай құқықтарын қорғауды көздеді?</w:t>
            </w:r>
          </w:p>
          <w:p w:rsidR="009F3E0C" w:rsidRPr="0048509E" w:rsidRDefault="009F3E0C" w:rsidP="00D03AB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Жаңа ұғымдармен жұмыс. </w:t>
            </w:r>
          </w:p>
          <w:p w:rsidR="009F3E0C" w:rsidRPr="0048509E" w:rsidRDefault="009F3E0C" w:rsidP="00D03AB3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Отар, отарлау, ұлт-азаттық қозғалыс  ұғымының мәні түсіндіріледі.</w:t>
            </w:r>
          </w:p>
          <w:p w:rsidR="009F3E0C" w:rsidRPr="0048509E" w:rsidRDefault="009F3E0C" w:rsidP="00D03AB3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1-тапсырма. Бейнематериалмен жұмыс.</w:t>
            </w:r>
          </w:p>
          <w:p w:rsidR="00AE463A" w:rsidRDefault="009F3E0C" w:rsidP="00D03AB3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Бейнематерал тыңдалады. (Сырым батыр (KZ). Деректі фильмі.</w:t>
            </w:r>
            <w:r w:rsidR="00AE46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,3</w:t>
            </w:r>
            <w:r w:rsidRPr="0048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мин аралығы)</w:t>
            </w: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Топтағы оқушылар жұптасады, жұптар бейнематериал мазмұнын тыңдай отырып,</w:t>
            </w:r>
            <w:r w:rsidR="00AE46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 ойларын айтады</w:t>
            </w:r>
          </w:p>
          <w:p w:rsidR="009F3E0C" w:rsidRPr="00F14193" w:rsidRDefault="009F3E0C" w:rsidP="00F14193">
            <w:pPr>
              <w:widowControl w:val="0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</w:t>
            </w:r>
            <w:r w:rsidRPr="004850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ерттеу мен талдау.</w:t>
            </w:r>
          </w:p>
          <w:p w:rsidR="009F3E0C" w:rsidRDefault="009F3E0C" w:rsidP="00D03A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2-тапсырма. Мәтінмен жұмыс.</w:t>
            </w:r>
            <w:r w:rsidR="00B65C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65C15" w:rsidRPr="0048509E" w:rsidRDefault="00B65C15" w:rsidP="00D03A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«Бір сурет бес сөйлем» әдісі    Джигсо әдісі</w:t>
            </w:r>
          </w:p>
          <w:p w:rsidR="00F14193" w:rsidRDefault="00F14193" w:rsidP="00F141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Оқушыларға</w:t>
            </w:r>
            <w:r w:rsidR="009F3E0C" w:rsidRPr="0048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оқулықтан мәтіндер бөліп беріледі, </w:t>
            </w:r>
            <w:r w:rsidR="009F3E0C" w:rsidRPr="0048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мәтіндегі ақпарат негізінде Сырым бастаған Кіші жүз қазақтарының көтерілісінің ерекшілігі мен жүру барысын анықтайды.</w:t>
            </w:r>
          </w:p>
          <w:p w:rsidR="009F3E0C" w:rsidRDefault="00F14193" w:rsidP="00F141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1-топқа «Сырым</w:t>
            </w:r>
            <w:r w:rsidR="009F3E0C" w:rsidRPr="0048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Датұлы кім?»</w:t>
            </w:r>
          </w:p>
          <w:p w:rsidR="00F14193" w:rsidRDefault="00F14193" w:rsidP="00F141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2-топқа «Көтерілістің шығу себептері </w:t>
            </w:r>
            <w:r w:rsidR="00B65C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қозғаушы күштер"</w:t>
            </w:r>
          </w:p>
          <w:p w:rsidR="00B65C15" w:rsidRDefault="00B65C15" w:rsidP="00F141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3-топқа «Көтерілістің жеңілу себептері»</w:t>
            </w:r>
          </w:p>
          <w:p w:rsidR="00B65C15" w:rsidRPr="0048509E" w:rsidRDefault="00B65C15" w:rsidP="00F14193">
            <w:pPr>
              <w:jc w:val="both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4-топқа «Сырым Датұлы туралы зерттеушілер не дейді</w:t>
            </w:r>
            <w:r w:rsidR="00925D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  <w:p w:rsidR="00B65C15" w:rsidRDefault="009F3E0C" w:rsidP="00D03AB3">
            <w:pPr>
              <w:jc w:val="both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925D7D" w:rsidRDefault="00925D7D" w:rsidP="00D03AB3">
            <w:pPr>
              <w:jc w:val="both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25D7D" w:rsidRDefault="00925D7D" w:rsidP="00D03AB3">
            <w:pPr>
              <w:jc w:val="both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25D7D" w:rsidRDefault="00925D7D" w:rsidP="00D03AB3">
            <w:pPr>
              <w:jc w:val="both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65C15" w:rsidRDefault="00B65C15" w:rsidP="00D03AB3">
            <w:pPr>
              <w:jc w:val="both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Сергіту сәті:  «</w:t>
            </w:r>
            <w:r w:rsidR="00925D7D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Өлең шұмақтарым</w:t>
            </w:r>
            <w:r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925D7D" w:rsidRDefault="00925D7D" w:rsidP="00925D7D">
            <w:pPr>
              <w:jc w:val="both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25D7D" w:rsidRDefault="00925D7D" w:rsidP="00925D7D">
            <w:pPr>
              <w:jc w:val="both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25D7D" w:rsidRDefault="00925D7D" w:rsidP="00925D7D">
            <w:pPr>
              <w:jc w:val="both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25D7D" w:rsidRDefault="009F3E0C" w:rsidP="00925D7D">
            <w:pPr>
              <w:jc w:val="both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2-тапсырма</w:t>
            </w:r>
            <w:r w:rsidR="00925D7D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 xml:space="preserve"> Атлас ,контурмен жұмыс</w:t>
            </w:r>
          </w:p>
          <w:p w:rsidR="00925D7D" w:rsidRDefault="00925D7D" w:rsidP="00925D7D">
            <w:pPr>
              <w:jc w:val="both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  <w:r w:rsidRPr="00925D7D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>Көтеріліс қамтыған негізгі аймақтар мен елді мекендерді контурға түсіру</w:t>
            </w:r>
          </w:p>
          <w:p w:rsidR="0091667B" w:rsidRDefault="0091667B" w:rsidP="00925D7D">
            <w:pPr>
              <w:jc w:val="both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1667B" w:rsidRDefault="0091667B" w:rsidP="00925D7D">
            <w:pPr>
              <w:jc w:val="both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1667B" w:rsidRDefault="0091667B" w:rsidP="00925D7D">
            <w:pPr>
              <w:jc w:val="both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1667B" w:rsidRDefault="0091667B" w:rsidP="00925D7D">
            <w:pPr>
              <w:jc w:val="both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1667B" w:rsidRDefault="0091667B" w:rsidP="00925D7D">
            <w:pPr>
              <w:jc w:val="both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25D7D" w:rsidRPr="00925D7D" w:rsidRDefault="00925D7D" w:rsidP="00925D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D7D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 xml:space="preserve">3-тапсырма </w:t>
            </w:r>
            <w:r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9F3E0C" w:rsidRDefault="009F3E0C" w:rsidP="00D03A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5D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Кесте толтыру</w:t>
            </w:r>
          </w:p>
          <w:p w:rsidR="0091667B" w:rsidRDefault="00925D7D" w:rsidP="00D03A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Тест тапсырмалар</w:t>
            </w:r>
            <w:r w:rsidR="009166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91667B" w:rsidRDefault="0091667B" w:rsidP="009166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Сәйкестендіру АВС деңгейіне қарай  тапсырмалар беріледі</w:t>
            </w:r>
          </w:p>
          <w:p w:rsidR="0091667B" w:rsidRPr="0048509E" w:rsidRDefault="0091667B" w:rsidP="009166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667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0A0783" wp14:editId="33CF34F6">
                  <wp:extent cx="3238500" cy="1504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52" cy="150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667B" w:rsidRDefault="0091667B" w:rsidP="009166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25D7D" w:rsidRDefault="0091667B" w:rsidP="00D03AB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667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1385B182" wp14:editId="0AF77CD4">
                  <wp:extent cx="3219450" cy="1162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899" cy="116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5D7D" w:rsidRDefault="00010F0C" w:rsidP="00D03AB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10F0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40867DA" wp14:editId="6184E59E">
                  <wp:extent cx="3219450" cy="12287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901" cy="1228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3E0C" w:rsidRPr="0048509E" w:rsidRDefault="009F3E0C" w:rsidP="00D03AB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Интерпретация. </w:t>
            </w:r>
          </w:p>
          <w:p w:rsidR="009F3E0C" w:rsidRPr="0048509E" w:rsidRDefault="009F3E0C" w:rsidP="00D03AB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Игерген білімді жинақтау, қорытындылау.</w:t>
            </w:r>
          </w:p>
          <w:p w:rsidR="009F3E0C" w:rsidRPr="0048509E" w:rsidRDefault="009F3E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0C" w:rsidRPr="0048509E" w:rsidRDefault="009F3E0C" w:rsidP="00D03A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tabs>
                <w:tab w:val="left" w:pos="0"/>
                <w:tab w:val="left" w:pos="375"/>
              </w:tabs>
              <w:ind w:left="2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9F3E0C" w:rsidRPr="0048509E" w:rsidRDefault="009F3E0C" w:rsidP="00D03AB3">
            <w:pPr>
              <w:tabs>
                <w:tab w:val="left" w:pos="0"/>
                <w:tab w:val="left" w:pos="375"/>
              </w:tabs>
              <w:ind w:left="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-Сырым Датұлының 1  тұлғалық қасиетін сипаттайды</w:t>
            </w:r>
          </w:p>
          <w:p w:rsidR="009F3E0C" w:rsidRPr="0048509E" w:rsidRDefault="009F3E0C" w:rsidP="00D03AB3">
            <w:pPr>
              <w:tabs>
                <w:tab w:val="left" w:pos="0"/>
                <w:tab w:val="left" w:pos="375"/>
              </w:tabs>
              <w:ind w:left="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-Кіші жүз қазақтары көтерісінің </w:t>
            </w:r>
          </w:p>
          <w:p w:rsidR="009F3E0C" w:rsidRPr="0048509E" w:rsidRDefault="009F3E0C" w:rsidP="00D03AB3">
            <w:pPr>
              <w:tabs>
                <w:tab w:val="left" w:pos="0"/>
                <w:tab w:val="left" w:pos="375"/>
              </w:tabs>
              <w:ind w:left="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 себебін анықтайды</w:t>
            </w:r>
          </w:p>
          <w:p w:rsidR="00F14193" w:rsidRDefault="00F14193" w:rsidP="00D03A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</w:t>
            </w:r>
          </w:p>
          <w:p w:rsidR="009F3E0C" w:rsidRPr="0048509E" w:rsidRDefault="009F3E0C" w:rsidP="00D03A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негізгі идеяны анықтайды</w:t>
            </w:r>
          </w:p>
          <w:p w:rsidR="009F3E0C" w:rsidRPr="0048509E" w:rsidRDefault="009F3E0C" w:rsidP="00D03A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9F3E0C" w:rsidRPr="0048509E" w:rsidRDefault="009F3E0C" w:rsidP="00D03A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Көтерілістің себептерін, мақсатын</w:t>
            </w:r>
            <w:r w:rsidR="00AE46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қозғаушы күштерін, уақы</w:t>
            </w:r>
            <w:r w:rsidR="00925D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48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ын, көтеріліс басшысын атайды</w:t>
            </w:r>
          </w:p>
          <w:p w:rsidR="00925D7D" w:rsidRDefault="00925D7D" w:rsidP="00D03A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Топтар бір-біріне өлең шұмақтарын тарту етеді.</w:t>
            </w:r>
          </w:p>
          <w:p w:rsidR="009F3E0C" w:rsidRPr="0048509E" w:rsidRDefault="009F3E0C" w:rsidP="00D03A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9F3E0C" w:rsidRPr="0048509E" w:rsidRDefault="009F3E0C" w:rsidP="00D03A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Көтеріліс  қамтыған 3/4 негізгі аймақтар мен елді мекендерді анықтайды;</w:t>
            </w:r>
          </w:p>
          <w:p w:rsidR="009F3E0C" w:rsidRDefault="009F3E0C" w:rsidP="00D03A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667B" w:rsidRDefault="0091667B" w:rsidP="00D03A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667B" w:rsidRPr="0048509E" w:rsidRDefault="0091667B" w:rsidP="00D03A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тапсырмаларды жеке орындайды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E0C" w:rsidRPr="0048509E" w:rsidRDefault="009F3E0C" w:rsidP="00D03A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9F3E0C" w:rsidRPr="0048509E" w:rsidRDefault="009F3E0C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  <w:p w:rsidR="009F3E0C" w:rsidRPr="0048509E" w:rsidRDefault="009F3E0C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«Жұлдызшалар»</w:t>
            </w:r>
          </w:p>
          <w:p w:rsidR="009F3E0C" w:rsidRPr="0048509E" w:rsidRDefault="009F3E0C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Default="009F3E0C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667B" w:rsidRDefault="0091667B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667B" w:rsidRDefault="0091667B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667B" w:rsidRDefault="0091667B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667B" w:rsidRDefault="0091667B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Жүлдызша</w:t>
            </w:r>
          </w:p>
          <w:p w:rsidR="0091667B" w:rsidRDefault="0091667B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667B" w:rsidRDefault="0091667B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667B" w:rsidRDefault="0091667B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667B" w:rsidRDefault="0091667B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667B" w:rsidRDefault="0091667B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667B" w:rsidRDefault="0091667B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667B" w:rsidRPr="0048509E" w:rsidRDefault="0091667B" w:rsidP="00D03A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0C" w:rsidRPr="0048509E" w:rsidRDefault="009F3E0C" w:rsidP="00D03AB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Сырым батыр (KZ). Деректі фильмі. (0.43-2.24. мин)</w:t>
            </w:r>
          </w:p>
          <w:p w:rsidR="009F3E0C" w:rsidRPr="0048509E" w:rsidRDefault="009F3E0C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65C15" w:rsidRDefault="00B65C15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65C15" w:rsidRDefault="00B65C15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65C15" w:rsidRDefault="00B65C15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65C15" w:rsidRDefault="009F3E0C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тарихы</w:t>
            </w:r>
            <w:r w:rsidR="00B65C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(13-19ғасырлар7(8) сынып</w:t>
            </w:r>
          </w:p>
          <w:p w:rsidR="009F3E0C" w:rsidRPr="0048509E" w:rsidRDefault="00B65C15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Алматы: «Атамұра», 2018 ж., 63-69</w:t>
            </w:r>
            <w:r w:rsidR="009F3E0C" w:rsidRPr="0048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бб.</w:t>
            </w:r>
          </w:p>
          <w:p w:rsidR="009F3E0C" w:rsidRPr="0048509E" w:rsidRDefault="009F3E0C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А.Т.</w:t>
            </w:r>
          </w:p>
          <w:p w:rsidR="009F3E0C" w:rsidRPr="0048509E" w:rsidRDefault="009F3E0C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3E0C" w:rsidRDefault="009F3E0C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25D7D" w:rsidRDefault="00925D7D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25D7D" w:rsidRDefault="00925D7D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25D7D" w:rsidRDefault="00925D7D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25D7D" w:rsidRDefault="00925D7D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25D7D" w:rsidRDefault="00925D7D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Атлас</w:t>
            </w:r>
          </w:p>
          <w:p w:rsidR="00925D7D" w:rsidRDefault="00925D7D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Контур</w:t>
            </w:r>
          </w:p>
          <w:p w:rsidR="00925D7D" w:rsidRDefault="00925D7D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Түсті қалам</w:t>
            </w:r>
          </w:p>
          <w:p w:rsidR="0091667B" w:rsidRDefault="0091667B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667B" w:rsidRDefault="0091667B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667B" w:rsidRDefault="0091667B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667B" w:rsidRDefault="0091667B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667B" w:rsidRDefault="0091667B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667B" w:rsidRDefault="0091667B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F30451" w:rsidRDefault="00F30451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ручка</w:t>
            </w:r>
          </w:p>
          <w:p w:rsidR="0091667B" w:rsidRDefault="0091667B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Карточка</w:t>
            </w:r>
          </w:p>
          <w:p w:rsidR="00F30451" w:rsidRDefault="00F30451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маркер</w:t>
            </w:r>
          </w:p>
          <w:p w:rsidR="00F30451" w:rsidRDefault="00F30451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Тест тапсырма</w:t>
            </w:r>
          </w:p>
          <w:p w:rsidR="00F30451" w:rsidRPr="0048509E" w:rsidRDefault="00F30451" w:rsidP="00D03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маркер</w:t>
            </w:r>
          </w:p>
        </w:tc>
      </w:tr>
      <w:tr w:rsidR="009F3E0C" w:rsidRPr="0048509E" w:rsidTr="00D03AB3">
        <w:trPr>
          <w:trHeight w:val="127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F3E0C" w:rsidRPr="0048509E" w:rsidRDefault="009F3E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:rsidR="009F3E0C" w:rsidRPr="0048509E" w:rsidRDefault="009F3E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682943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FD3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0C" w:rsidRDefault="00010F0C" w:rsidP="00D03A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F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қорытындылау</w:t>
            </w:r>
          </w:p>
          <w:p w:rsidR="00010F0C" w:rsidRPr="00010F0C" w:rsidRDefault="00010F0C" w:rsidP="00D03A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F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DCA64A9" wp14:editId="08849279">
                  <wp:extent cx="3333750" cy="14001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17" cy="140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0F0C" w:rsidRDefault="00010F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9F3E0C" w:rsidRPr="0048509E" w:rsidRDefault="009F3E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1783-97жж  болған  Кіші жүзде болған көтеріліс туралы білімді  жинақтап, пысықтап келу.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0C" w:rsidRPr="0048509E" w:rsidRDefault="009F3E0C" w:rsidP="00D03A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E0C" w:rsidRPr="0048509E" w:rsidRDefault="009F3E0C" w:rsidP="00D03A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0C" w:rsidRPr="0048509E" w:rsidRDefault="009F3E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  <w:p w:rsidR="009F3E0C" w:rsidRPr="0048509E" w:rsidRDefault="009F3E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Pr="0048509E" w:rsidRDefault="009F3E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3E0C" w:rsidRDefault="00F30451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Маркер</w:t>
            </w:r>
          </w:p>
          <w:p w:rsidR="00F30451" w:rsidRPr="0048509E" w:rsidRDefault="00F30451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ручка</w:t>
            </w:r>
          </w:p>
        </w:tc>
      </w:tr>
      <w:tr w:rsidR="009F3E0C" w:rsidRPr="0048509E" w:rsidTr="00D03AB3">
        <w:trPr>
          <w:trHeight w:val="2712"/>
        </w:trPr>
        <w:tc>
          <w:tcPr>
            <w:tcW w:w="1242" w:type="dxa"/>
            <w:tcBorders>
              <w:top w:val="single" w:sz="4" w:space="0" w:color="auto"/>
            </w:tcBorders>
          </w:tcPr>
          <w:p w:rsidR="009F3E0C" w:rsidRDefault="009F3E0C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FD3775" w:rsidRPr="0048509E" w:rsidRDefault="00FD3775" w:rsidP="00D0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1мин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0451" w:rsidRDefault="009F3E0C" w:rsidP="00D03A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-Мен топта...жұмыс жасадым, </w:t>
            </w:r>
          </w:p>
          <w:p w:rsidR="009F3E0C" w:rsidRPr="0048509E" w:rsidRDefault="009F3E0C" w:rsidP="00D03A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бүгін... туралы білдім.</w:t>
            </w:r>
          </w:p>
          <w:p w:rsidR="009F3E0C" w:rsidRPr="0048509E" w:rsidRDefault="009F3E0C" w:rsidP="00D03A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сабақта өзімді (қалайша) сезіндім</w:t>
            </w:r>
          </w:p>
          <w:p w:rsidR="009F3E0C" w:rsidRPr="0048509E" w:rsidRDefault="009F3E0C" w:rsidP="00D03AB3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F3E0C" w:rsidRPr="0048509E" w:rsidRDefault="009F3E0C" w:rsidP="00D03AB3">
            <w:pPr>
              <w:spacing w:line="26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9F3E0C" w:rsidRPr="0048509E" w:rsidRDefault="009F3E0C" w:rsidP="00D03AB3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F3E0C" w:rsidRPr="0048509E" w:rsidRDefault="009F3E0C" w:rsidP="00D03AB3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F3E0C" w:rsidRPr="0048509E" w:rsidRDefault="009F3E0C" w:rsidP="00D03AB3">
            <w:pPr>
              <w:spacing w:after="21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0451" w:rsidRDefault="00F30451" w:rsidP="00D03AB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</w:t>
            </w:r>
          </w:p>
          <w:p w:rsidR="009F3E0C" w:rsidRPr="0048509E" w:rsidRDefault="009F3E0C" w:rsidP="00D03AB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E0C" w:rsidRPr="0048509E" w:rsidRDefault="009F3E0C" w:rsidP="00D03AB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B4D18" w:rsidRDefault="005B4D18">
      <w:pPr>
        <w:rPr>
          <w:rFonts w:ascii="Times New Roman" w:eastAsia="Times New Roman" w:hAnsi="Times New Roman" w:cs="Times New Roman"/>
          <w:bCs/>
          <w:color w:val="262626"/>
          <w:szCs w:val="24"/>
          <w:lang w:val="kk-KZ"/>
        </w:rPr>
      </w:pPr>
    </w:p>
    <w:p w:rsidR="005B4D18" w:rsidRPr="00803A8A" w:rsidRDefault="00803A8A">
      <w:pPr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kk-KZ"/>
        </w:rPr>
      </w:pPr>
      <w:proofErr w:type="spellStart"/>
      <w:r w:rsidRPr="00803A8A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kk-KZ"/>
        </w:rPr>
        <w:t>Түркестан</w:t>
      </w:r>
      <w:proofErr w:type="spellEnd"/>
      <w:r w:rsidRPr="00803A8A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kk-KZ"/>
        </w:rPr>
        <w:t xml:space="preserve"> облысы Сайрам ауданы</w:t>
      </w:r>
    </w:p>
    <w:p w:rsidR="00803A8A" w:rsidRPr="00803A8A" w:rsidRDefault="00803A8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3A8A">
        <w:rPr>
          <w:rFonts w:ascii="Times New Roman" w:hAnsi="Times New Roman" w:cs="Times New Roman"/>
          <w:sz w:val="24"/>
          <w:szCs w:val="24"/>
          <w:lang w:val="kk-KZ"/>
        </w:rPr>
        <w:t>№45 «1-Май» жом тарих пәні мұғалімі</w:t>
      </w:r>
    </w:p>
    <w:p w:rsidR="00803A8A" w:rsidRPr="00803A8A" w:rsidRDefault="00803A8A">
      <w:pPr>
        <w:rPr>
          <w:sz w:val="24"/>
          <w:szCs w:val="24"/>
          <w:lang w:val="kk-KZ"/>
        </w:rPr>
      </w:pPr>
      <w:proofErr w:type="spellStart"/>
      <w:r w:rsidRPr="00803A8A">
        <w:rPr>
          <w:rFonts w:ascii="Times New Roman" w:hAnsi="Times New Roman" w:cs="Times New Roman"/>
          <w:sz w:val="24"/>
          <w:szCs w:val="24"/>
          <w:lang w:val="kk-KZ"/>
        </w:rPr>
        <w:t>Согимбекова</w:t>
      </w:r>
      <w:proofErr w:type="spellEnd"/>
      <w:r w:rsidRPr="00803A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03A8A">
        <w:rPr>
          <w:rFonts w:ascii="Times New Roman" w:hAnsi="Times New Roman" w:cs="Times New Roman"/>
          <w:sz w:val="24"/>
          <w:szCs w:val="24"/>
          <w:lang w:val="kk-KZ"/>
        </w:rPr>
        <w:t>Дилноза</w:t>
      </w:r>
      <w:proofErr w:type="spellEnd"/>
      <w:r w:rsidRPr="00803A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03A8A">
        <w:rPr>
          <w:rFonts w:ascii="Times New Roman" w:hAnsi="Times New Roman" w:cs="Times New Roman"/>
          <w:sz w:val="24"/>
          <w:szCs w:val="24"/>
          <w:lang w:val="kk-KZ"/>
        </w:rPr>
        <w:t>Азатбековна</w:t>
      </w:r>
      <w:proofErr w:type="spellEnd"/>
    </w:p>
    <w:sectPr w:rsidR="00803A8A" w:rsidRPr="00803A8A" w:rsidSect="005661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A5A"/>
    <w:multiLevelType w:val="hybridMultilevel"/>
    <w:tmpl w:val="CDA8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40A3A"/>
    <w:multiLevelType w:val="hybridMultilevel"/>
    <w:tmpl w:val="4684B416"/>
    <w:lvl w:ilvl="0" w:tplc="7DACCD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61363"/>
    <w:multiLevelType w:val="hybridMultilevel"/>
    <w:tmpl w:val="F06041D0"/>
    <w:lvl w:ilvl="0" w:tplc="0419000D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246769"/>
    <w:multiLevelType w:val="hybridMultilevel"/>
    <w:tmpl w:val="2FA4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D1D10"/>
    <w:multiLevelType w:val="hybridMultilevel"/>
    <w:tmpl w:val="8332A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771B0"/>
    <w:multiLevelType w:val="hybridMultilevel"/>
    <w:tmpl w:val="8332A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143B8"/>
    <w:multiLevelType w:val="hybridMultilevel"/>
    <w:tmpl w:val="46D49F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75DCE"/>
    <w:multiLevelType w:val="multilevel"/>
    <w:tmpl w:val="0A20E2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9D4BB4"/>
    <w:multiLevelType w:val="hybridMultilevel"/>
    <w:tmpl w:val="8332A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F3"/>
    <w:rsid w:val="00010F0C"/>
    <w:rsid w:val="000F07C2"/>
    <w:rsid w:val="001F57BC"/>
    <w:rsid w:val="00241A32"/>
    <w:rsid w:val="00316CE5"/>
    <w:rsid w:val="00380730"/>
    <w:rsid w:val="003A01F3"/>
    <w:rsid w:val="004038C9"/>
    <w:rsid w:val="00566197"/>
    <w:rsid w:val="005B4D18"/>
    <w:rsid w:val="00682943"/>
    <w:rsid w:val="006A1A34"/>
    <w:rsid w:val="007802A4"/>
    <w:rsid w:val="00803A8A"/>
    <w:rsid w:val="00836403"/>
    <w:rsid w:val="008955FE"/>
    <w:rsid w:val="0091667B"/>
    <w:rsid w:val="00925D7D"/>
    <w:rsid w:val="009736F8"/>
    <w:rsid w:val="009C560B"/>
    <w:rsid w:val="009F3E0C"/>
    <w:rsid w:val="00A31779"/>
    <w:rsid w:val="00AE463A"/>
    <w:rsid w:val="00B65C15"/>
    <w:rsid w:val="00BF222B"/>
    <w:rsid w:val="00C26A26"/>
    <w:rsid w:val="00DE033A"/>
    <w:rsid w:val="00E270B8"/>
    <w:rsid w:val="00E53624"/>
    <w:rsid w:val="00ED16FD"/>
    <w:rsid w:val="00F14193"/>
    <w:rsid w:val="00F30451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79948-4CBE-47EE-AE30-F95348DB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E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61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6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33A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34"/>
    <w:unhideWhenUsed/>
    <w:qFormat/>
    <w:rsid w:val="00ED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0">
    <w:name w:val="Сетка таблицы2"/>
    <w:basedOn w:val="a1"/>
    <w:uiPriority w:val="59"/>
    <w:rsid w:val="009F3E0C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9F3E0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6"/>
    <w:uiPriority w:val="34"/>
    <w:rsid w:val="009F3E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9F3E0C"/>
    <w:rPr>
      <w:rFonts w:ascii="Arial" w:eastAsia="Times New Roman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Packard</cp:lastModifiedBy>
  <cp:revision>16</cp:revision>
  <cp:lastPrinted>2021-12-05T19:01:00Z</cp:lastPrinted>
  <dcterms:created xsi:type="dcterms:W3CDTF">2021-11-20T19:28:00Z</dcterms:created>
  <dcterms:modified xsi:type="dcterms:W3CDTF">2023-02-21T18:30:00Z</dcterms:modified>
</cp:coreProperties>
</file>